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7FF4" w14:textId="77777777" w:rsidR="003949B3" w:rsidRPr="002B1036" w:rsidRDefault="00FC56DF" w:rsidP="00836500">
      <w:pPr>
        <w:pStyle w:val="Nadpis2"/>
        <w:rPr>
          <w:rFonts w:ascii="Calibri" w:hAnsi="Calibri" w:cs="Calibri"/>
          <w:sz w:val="22"/>
          <w:szCs w:val="22"/>
        </w:rPr>
      </w:pPr>
      <w:bookmarkStart w:id="0" w:name="_Toc21359829"/>
      <w:r w:rsidRPr="002B1036">
        <w:rPr>
          <w:rFonts w:ascii="Calibri" w:hAnsi="Calibri" w:cs="Calibri"/>
          <w:sz w:val="22"/>
          <w:szCs w:val="22"/>
        </w:rPr>
        <w:t>AUTOELEKTRIKÁŘ</w:t>
      </w:r>
      <w:bookmarkEnd w:id="0"/>
    </w:p>
    <w:p w14:paraId="51B868FD" w14:textId="77777777" w:rsidR="003949B3" w:rsidRPr="002B1036" w:rsidRDefault="003949B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4"/>
        <w:gridCol w:w="64"/>
        <w:gridCol w:w="6915"/>
      </w:tblGrid>
      <w:tr w:rsidR="00370F2E" w:rsidRPr="002B1036" w14:paraId="6E0100B1" w14:textId="77777777" w:rsidTr="00330AFA">
        <w:trPr>
          <w:trHeight w:val="454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22C7" w14:textId="77777777" w:rsidR="00370F2E" w:rsidRPr="00370F2E" w:rsidRDefault="00370F2E" w:rsidP="002B1036">
            <w:pPr>
              <w:ind w:left="266"/>
              <w:rPr>
                <w:rFonts w:ascii="Calibri" w:hAnsi="Calibri" w:cs="Calibri"/>
                <w:b/>
                <w:bCs/>
              </w:rPr>
            </w:pPr>
            <w:r w:rsidRPr="00370F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Předmět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9857" w14:textId="3CB3DA8B" w:rsidR="00370F2E" w:rsidRPr="00370F2E" w:rsidRDefault="00370F2E" w:rsidP="002B1036">
            <w:pPr>
              <w:ind w:left="266"/>
              <w:rPr>
                <w:rFonts w:ascii="Calibri" w:hAnsi="Calibri" w:cs="Calibri"/>
                <w:b/>
                <w:bCs/>
              </w:rPr>
            </w:pPr>
            <w:r w:rsidRPr="00370F2E">
              <w:rPr>
                <w:rFonts w:ascii="Calibri" w:hAnsi="Calibri" w:cs="Calibri"/>
                <w:b/>
                <w:bCs/>
                <w:sz w:val="22"/>
                <w:szCs w:val="22"/>
              </w:rPr>
              <w:t>Učebnice, pomůcky</w:t>
            </w:r>
          </w:p>
        </w:tc>
      </w:tr>
      <w:tr w:rsidR="00370F2E" w:rsidRPr="002B1036" w14:paraId="3730DC50" w14:textId="77777777" w:rsidTr="00330AFA">
        <w:trPr>
          <w:trHeight w:val="454"/>
        </w:trPr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987D" w14:textId="210FF8F7" w:rsidR="00370F2E" w:rsidRPr="00370F2E" w:rsidRDefault="00370F2E" w:rsidP="00370F2E">
            <w:pPr>
              <w:rPr>
                <w:rFonts w:ascii="Calibri" w:hAnsi="Calibri" w:cs="Calibri"/>
                <w:b/>
              </w:rPr>
            </w:pPr>
            <w:r w:rsidRPr="00370F2E">
              <w:rPr>
                <w:rFonts w:ascii="Calibri" w:hAnsi="Calibri" w:cs="Calibri"/>
                <w:b/>
                <w:sz w:val="22"/>
                <w:szCs w:val="22"/>
              </w:rPr>
              <w:t xml:space="preserve">     Všeobecně vzdělávací předměty</w:t>
            </w:r>
          </w:p>
        </w:tc>
      </w:tr>
      <w:tr w:rsidR="00E313BB" w:rsidRPr="002B1036" w14:paraId="660F8172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880A7ED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1826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Literatura – pracovní učebnice pro SOU s maturitou (vydavatelství Taktik)</w:t>
            </w:r>
          </w:p>
          <w:p w14:paraId="4D26369B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Český jazyk pro SOŠ – pracovní sešit (vydavatelství Taktik)</w:t>
            </w:r>
          </w:p>
          <w:p w14:paraId="4E09B91E" w14:textId="77777777" w:rsidR="00E313BB" w:rsidRPr="002B1036" w:rsidRDefault="00E313BB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2B1036">
              <w:rPr>
                <w:rFonts w:ascii="Calibri" w:hAnsi="Calibri" w:cs="Calibri"/>
                <w:i/>
                <w:iCs/>
                <w:sz w:val="22"/>
                <w:szCs w:val="22"/>
              </w:rPr>
              <w:t>bude objednáno hromadně ve škole</w:t>
            </w:r>
          </w:p>
        </w:tc>
      </w:tr>
      <w:tr w:rsidR="00E313BB" w:rsidRPr="002B1036" w14:paraId="4426F85B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BE5F28A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8933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Maturita Solution Elementary 3rd Edition</w:t>
            </w:r>
          </w:p>
          <w:p w14:paraId="0D1A471E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(Student´s Book + Workbook)</w:t>
            </w:r>
          </w:p>
        </w:tc>
      </w:tr>
      <w:tr w:rsidR="00E313BB" w:rsidRPr="002B1036" w14:paraId="1A0A30E4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6128637" w14:textId="77777777" w:rsidR="00E313BB" w:rsidRPr="001B69CB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1B69CB">
              <w:rPr>
                <w:rFonts w:ascii="Calibri" w:hAnsi="Calibri" w:cs="Calibri"/>
                <w:sz w:val="22"/>
                <w:szCs w:val="22"/>
              </w:rPr>
              <w:t>Občanská výchova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A693" w14:textId="77777777" w:rsidR="00E313BB" w:rsidRPr="001B69CB" w:rsidRDefault="00BE6F84">
            <w:pPr>
              <w:jc w:val="center"/>
              <w:rPr>
                <w:rFonts w:ascii="Calibri" w:hAnsi="Calibri" w:cs="Calibri"/>
              </w:rPr>
            </w:pPr>
            <w:r w:rsidRPr="001B69CB">
              <w:rPr>
                <w:rFonts w:ascii="Calibri" w:hAnsi="Calibri" w:cs="Calibri"/>
              </w:rPr>
              <w:t>Sešit A5</w:t>
            </w:r>
          </w:p>
        </w:tc>
      </w:tr>
      <w:tr w:rsidR="00E313BB" w:rsidRPr="002B1036" w14:paraId="6DF17C45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4026C5A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6835" w14:textId="77777777" w:rsidR="00614818" w:rsidRDefault="00E313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Fyzika pro střední školy 1, (Oldřich Lepil, Milan Bednařík, Radmila Hýblová), sešit A4 (čtverečkovaný), </w:t>
            </w:r>
          </w:p>
          <w:p w14:paraId="09A1B865" w14:textId="77777777" w:rsidR="00614818" w:rsidRDefault="00E313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MFCh tabulky, </w:t>
            </w:r>
          </w:p>
          <w:p w14:paraId="3C038426" w14:textId="1C2BACBF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rýsovací potřeby, </w:t>
            </w:r>
            <w:r w:rsidR="00614818">
              <w:rPr>
                <w:rFonts w:ascii="Calibri" w:hAnsi="Calibri" w:cs="Calibri"/>
                <w:sz w:val="22"/>
                <w:szCs w:val="22"/>
              </w:rPr>
              <w:br/>
            </w:r>
            <w:r w:rsidRPr="002B1036">
              <w:rPr>
                <w:rFonts w:ascii="Calibri" w:hAnsi="Calibri" w:cs="Calibri"/>
                <w:sz w:val="22"/>
                <w:szCs w:val="22"/>
              </w:rPr>
              <w:t>kalkulačka</w:t>
            </w:r>
          </w:p>
        </w:tc>
      </w:tr>
      <w:tr w:rsidR="00E313BB" w:rsidRPr="002B1036" w14:paraId="04356893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439546E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4F33" w14:textId="77777777" w:rsidR="00614818" w:rsidRDefault="00E313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Doporučená = nepovinná!! </w:t>
            </w:r>
            <w:r w:rsidR="00614818">
              <w:rPr>
                <w:rFonts w:ascii="Calibri" w:hAnsi="Calibri" w:cs="Calibri"/>
                <w:sz w:val="22"/>
                <w:szCs w:val="22"/>
              </w:rPr>
              <w:br/>
            </w:r>
            <w:r w:rsidRPr="002B1036">
              <w:rPr>
                <w:rFonts w:ascii="Calibri" w:hAnsi="Calibri" w:cs="Calibri"/>
                <w:sz w:val="22"/>
                <w:szCs w:val="22"/>
              </w:rPr>
              <w:t xml:space="preserve">Chemie pro studijní obory SOŠ a SOU nechemického zaměření, </w:t>
            </w:r>
          </w:p>
          <w:p w14:paraId="0668F96C" w14:textId="614A04DC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E313BB" w:rsidRPr="002B1036" w14:paraId="50D29FC7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FF975B2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Základy ekologie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DA2B" w14:textId="0E004CE5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Sešit A4, </w:t>
            </w:r>
            <w:r w:rsidR="00614818">
              <w:rPr>
                <w:rFonts w:ascii="Calibri" w:hAnsi="Calibri" w:cs="Calibri"/>
                <w:sz w:val="22"/>
                <w:szCs w:val="22"/>
              </w:rPr>
              <w:br/>
            </w:r>
            <w:r w:rsidRPr="002B1036">
              <w:rPr>
                <w:rFonts w:ascii="Calibri" w:hAnsi="Calibri" w:cs="Calibri"/>
                <w:sz w:val="22"/>
                <w:szCs w:val="22"/>
              </w:rPr>
              <w:t>pracovní listy budou rozdány ve výuce</w:t>
            </w:r>
          </w:p>
        </w:tc>
      </w:tr>
      <w:tr w:rsidR="00E313BB" w:rsidRPr="002B1036" w14:paraId="215DC5AA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B486E62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7E51" w14:textId="71A625AD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Matika pro spolužáky + pracovní sešit (Základní poznatky, Planimetrie), </w:t>
            </w:r>
            <w:r w:rsidR="00614818">
              <w:rPr>
                <w:rFonts w:ascii="Calibri" w:hAnsi="Calibri" w:cs="Calibri"/>
                <w:sz w:val="22"/>
                <w:szCs w:val="22"/>
              </w:rPr>
              <w:br/>
            </w:r>
            <w:r w:rsidRPr="002B1036">
              <w:rPr>
                <w:rFonts w:ascii="Calibri" w:hAnsi="Calibri" w:cs="Calibri"/>
                <w:sz w:val="22"/>
                <w:szCs w:val="22"/>
              </w:rPr>
              <w:t>Sešit A4 (nelinkovaný)</w:t>
            </w:r>
          </w:p>
        </w:tc>
      </w:tr>
      <w:tr w:rsidR="00E313BB" w:rsidRPr="002B1036" w14:paraId="560C0105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574D53D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DC5" w14:textId="77777777" w:rsidR="00E93D19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 xml:space="preserve">sálová obuv, sportovní obuv ven, </w:t>
            </w:r>
          </w:p>
          <w:p w14:paraId="4825326B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sportovní oblečení indoor + outdoor</w:t>
            </w:r>
          </w:p>
        </w:tc>
      </w:tr>
      <w:tr w:rsidR="00E313BB" w:rsidRPr="002B1036" w14:paraId="6DD8CB85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59007F7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D62480">
              <w:rPr>
                <w:rFonts w:ascii="Calibri" w:hAnsi="Calibri" w:cs="Calibri"/>
                <w:sz w:val="22"/>
                <w:szCs w:val="22"/>
              </w:rPr>
              <w:t>Práce s počítačem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5ED5" w14:textId="3A32F553" w:rsidR="00E313BB" w:rsidRPr="002B1036" w:rsidRDefault="00D624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Sešit A5</w:t>
            </w:r>
          </w:p>
        </w:tc>
      </w:tr>
      <w:tr w:rsidR="004C6FCA" w:rsidRPr="002B1036" w14:paraId="1B3C9C2B" w14:textId="77777777" w:rsidTr="00330AFA">
        <w:trPr>
          <w:trHeight w:val="454"/>
        </w:trPr>
        <w:tc>
          <w:tcPr>
            <w:tcW w:w="9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4ABB9" w14:textId="77777777" w:rsidR="004C6FCA" w:rsidRPr="002B1036" w:rsidRDefault="004C6FCA" w:rsidP="002B1036">
            <w:pPr>
              <w:ind w:left="266"/>
              <w:rPr>
                <w:rFonts w:ascii="Calibri" w:hAnsi="Calibri" w:cs="Calibri"/>
                <w:b/>
              </w:rPr>
            </w:pPr>
            <w:r w:rsidRPr="002B1036">
              <w:rPr>
                <w:rFonts w:ascii="Calibri" w:hAnsi="Calibri" w:cs="Calibri"/>
                <w:b/>
                <w:sz w:val="22"/>
                <w:szCs w:val="22"/>
              </w:rPr>
              <w:t>Odborné předměty</w:t>
            </w:r>
          </w:p>
        </w:tc>
      </w:tr>
      <w:tr w:rsidR="00E313BB" w:rsidRPr="002B1036" w14:paraId="2091B69F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7F3FEDCA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Základy elektrotechniky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6C39" w14:textId="77777777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Elektrotechnika I, II, III, šesté vydání, Antonín Blahovec,</w:t>
            </w:r>
          </w:p>
          <w:p w14:paraId="40124B96" w14:textId="77777777" w:rsidR="00E313BB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Základy Elektrotechniky, Jednoduchá elektrotechnika, Jiří Vlček</w:t>
            </w:r>
          </w:p>
          <w:p w14:paraId="564E9AB3" w14:textId="41D899AF" w:rsidR="001C347D" w:rsidRPr="002B1036" w:rsidRDefault="001C347D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E313BB" w:rsidRPr="002B1036" w14:paraId="0FE74BB3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117B354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1637" w14:textId="06FB7DC2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 I.II. - učebnice - 3. vydání,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Miroslav Bezděk</w:t>
            </w:r>
          </w:p>
          <w:p w14:paraId="745BE9DE" w14:textId="187C3FBE" w:rsidR="00E313BB" w:rsidRPr="002B1036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Moderní učebnice elektroniky 1,2,3,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Doleček Jaroslav</w:t>
            </w:r>
          </w:p>
          <w:p w14:paraId="406AAAC7" w14:textId="322EFC1A" w:rsidR="00E313BB" w:rsidRDefault="00E313BB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 3, číslicová technika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Jan Kesl</w:t>
            </w:r>
          </w:p>
          <w:p w14:paraId="6551D863" w14:textId="572667D6" w:rsidR="001C347D" w:rsidRPr="002B1036" w:rsidRDefault="001C347D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1C347D" w:rsidRPr="002B1036" w14:paraId="6EA5583A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58F3A14E" w14:textId="7E9938F8" w:rsidR="001C347D" w:rsidRPr="002B1036" w:rsidRDefault="001C347D" w:rsidP="00E313BB">
            <w:pPr>
              <w:ind w:left="-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Elektrické příslušenství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9D25" w14:textId="72931A43" w:rsidR="003C1125" w:rsidRDefault="003C1125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Automobily 4 - Příslušenství</w:t>
            </w:r>
          </w:p>
          <w:p w14:paraId="34813785" w14:textId="52698CEF" w:rsidR="001C347D" w:rsidRDefault="001C347D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>Automobily 5 - Elektrotechnika motorovýc</w:t>
            </w:r>
            <w:r w:rsidR="003C1125">
              <w:rPr>
                <w:rFonts w:ascii="Calibri" w:hAnsi="Calibri" w:cs="Calibri"/>
                <w:sz w:val="22"/>
                <w:szCs w:val="22"/>
              </w:rPr>
              <w:t>h vozidel I.</w:t>
            </w:r>
          </w:p>
          <w:p w14:paraId="57F2987A" w14:textId="028EA373" w:rsidR="003C1125" w:rsidRDefault="003C1125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 xml:space="preserve">Automobily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C347D">
              <w:rPr>
                <w:rFonts w:ascii="Calibri" w:hAnsi="Calibri" w:cs="Calibri"/>
                <w:sz w:val="22"/>
                <w:szCs w:val="22"/>
              </w:rPr>
              <w:t xml:space="preserve"> - Elektrotechnika motorovýc</w:t>
            </w:r>
            <w:r>
              <w:rPr>
                <w:rFonts w:ascii="Calibri" w:hAnsi="Calibri" w:cs="Calibri"/>
                <w:sz w:val="22"/>
                <w:szCs w:val="22"/>
              </w:rPr>
              <w:t>h vozidel II.</w:t>
            </w:r>
          </w:p>
          <w:p w14:paraId="0B913F0B" w14:textId="77777777" w:rsidR="003C1125" w:rsidRDefault="003C1125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Bronislav Ždánský, Zdeněk Jan</w:t>
            </w:r>
          </w:p>
          <w:p w14:paraId="15801B55" w14:textId="5E2C38B9" w:rsidR="003C1125" w:rsidRPr="002B1036" w:rsidRDefault="003C1125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B419F5" w:rsidRPr="002B1036" w14:paraId="4C2E8EAD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5C221887" w14:textId="7290B5A4" w:rsidR="00B419F5" w:rsidRDefault="00B419F5" w:rsidP="00B419F5">
            <w:pPr>
              <w:ind w:left="-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Elektrická měření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445FE" w14:textId="7D9C4856" w:rsidR="00B419F5" w:rsidRDefault="00B419F5" w:rsidP="00B419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elektrického měření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Milan Kulhánek</w:t>
            </w:r>
          </w:p>
          <w:p w14:paraId="2313DDBE" w14:textId="338E13EA" w:rsidR="00B419F5" w:rsidRPr="003C1125" w:rsidRDefault="00B419F5" w:rsidP="00B419F5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E313BB" w:rsidRPr="002B1036" w14:paraId="5F5E03BF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74FBD90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Strojnictví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053F" w14:textId="45CEA594" w:rsidR="00E313BB" w:rsidRPr="00BE6F84" w:rsidRDefault="00BE6F84">
            <w:pPr>
              <w:jc w:val="center"/>
              <w:rPr>
                <w:rFonts w:ascii="Calibri" w:hAnsi="Calibri" w:cs="Calibri"/>
              </w:rPr>
            </w:pPr>
            <w:r w:rsidRPr="00BE6F84">
              <w:rPr>
                <w:rFonts w:ascii="Calibri" w:hAnsi="Calibri" w:cs="Calibri"/>
                <w:sz w:val="22"/>
                <w:szCs w:val="22"/>
              </w:rPr>
              <w:t xml:space="preserve">Příručka pro automechanika Rolfgscheidle a kol., </w:t>
            </w:r>
            <w:r w:rsidR="00614818">
              <w:rPr>
                <w:rFonts w:ascii="Calibri" w:hAnsi="Calibri" w:cs="Calibri"/>
                <w:sz w:val="22"/>
                <w:szCs w:val="22"/>
              </w:rPr>
              <w:br/>
              <w:t xml:space="preserve">sešit </w:t>
            </w:r>
            <w:r w:rsidRPr="00BE6F84">
              <w:rPr>
                <w:rFonts w:ascii="Calibri" w:hAnsi="Calibri" w:cs="Calibri"/>
                <w:sz w:val="22"/>
                <w:szCs w:val="22"/>
              </w:rPr>
              <w:t>A4, rýsovací potřeby</w:t>
            </w:r>
          </w:p>
        </w:tc>
      </w:tr>
      <w:tr w:rsidR="00E313BB" w:rsidRPr="002B1036" w14:paraId="2B96D559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4C2A9A1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Automobily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46E7" w14:textId="38444CF0" w:rsidR="0070544B" w:rsidRPr="002B1036" w:rsidRDefault="007054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E313BB" w:rsidRPr="002B1036" w14:paraId="383CABFC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54839178" w14:textId="77777777" w:rsidR="00E313BB" w:rsidRPr="002B1036" w:rsidRDefault="00E313BB" w:rsidP="00E313BB">
            <w:pPr>
              <w:ind w:left="-19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Opravárenství a diagnostika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9623" w14:textId="36244916" w:rsidR="0070544B" w:rsidRPr="002B1036" w:rsidRDefault="007054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2B48D5" w:rsidRPr="002B1036" w14:paraId="0A9757F0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29F25B5" w14:textId="4767E6FC" w:rsidR="002B48D5" w:rsidRPr="002B1036" w:rsidRDefault="002B48D5" w:rsidP="00E313BB">
            <w:pPr>
              <w:ind w:left="-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Odborný výcvik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473A" w14:textId="465E5538" w:rsidR="002B48D5" w:rsidRDefault="002B48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Pracovní oděv a obuv (nemusí být ocelová špička)</w:t>
            </w:r>
          </w:p>
        </w:tc>
      </w:tr>
      <w:tr w:rsidR="004F489B" w:rsidRPr="002B1036" w14:paraId="591317C9" w14:textId="77777777" w:rsidTr="00330AFA">
        <w:trPr>
          <w:trHeight w:val="45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9564354" w14:textId="3696F940" w:rsidR="004F489B" w:rsidRDefault="004F489B" w:rsidP="004F489B">
            <w:pPr>
              <w:ind w:left="-19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motorových vozidel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6D71" w14:textId="35F73ABB" w:rsidR="004F489B" w:rsidRDefault="004F489B" w:rsidP="004F489B">
            <w:pPr>
              <w:jc w:val="center"/>
              <w:rPr>
                <w:rFonts w:ascii="Calibri" w:hAnsi="Calibri" w:cs="Calibri"/>
              </w:rPr>
            </w:pPr>
            <w:r w:rsidRPr="00AB17FC">
              <w:rPr>
                <w:rFonts w:ascii="Calibri" w:hAnsi="Calibri" w:cs="Calibri"/>
                <w:sz w:val="22"/>
                <w:szCs w:val="22"/>
              </w:rPr>
              <w:t>Autoškola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AB17FC">
              <w:rPr>
                <w:rFonts w:ascii="Calibri" w:hAnsi="Calibri" w:cs="Calibri"/>
                <w:sz w:val="22"/>
                <w:szCs w:val="22"/>
              </w:rPr>
              <w:t>Zdeněk Schröter</w:t>
            </w:r>
          </w:p>
          <w:p w14:paraId="6D61B96A" w14:textId="5E88DD34" w:rsidR="004F489B" w:rsidRDefault="004F489B" w:rsidP="00614818">
            <w:pPr>
              <w:jc w:val="center"/>
              <w:rPr>
                <w:rFonts w:ascii="Calibri" w:hAnsi="Calibri" w:cs="Calibri"/>
              </w:rPr>
            </w:pPr>
            <w:r w:rsidRPr="009C3929">
              <w:rPr>
                <w:rFonts w:ascii="Calibri" w:hAnsi="Calibri" w:cs="Calibri"/>
                <w:sz w:val="22"/>
                <w:szCs w:val="22"/>
              </w:rPr>
              <w:t>Autoškola 2025</w:t>
            </w:r>
            <w:r w:rsidR="00614818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9C3929">
              <w:rPr>
                <w:rFonts w:ascii="Calibri" w:hAnsi="Calibri" w:cs="Calibri"/>
                <w:sz w:val="22"/>
                <w:szCs w:val="22"/>
              </w:rPr>
              <w:t>Václav Minář</w:t>
            </w:r>
          </w:p>
        </w:tc>
      </w:tr>
    </w:tbl>
    <w:p w14:paraId="7934CFCB" w14:textId="77777777" w:rsidR="003949B3" w:rsidRPr="002B1036" w:rsidRDefault="003949B3" w:rsidP="009E1B75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3949B3" w:rsidRPr="002B1036" w:rsidSect="00614818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4625" w14:textId="77777777" w:rsidR="00550766" w:rsidRDefault="00550766">
      <w:r>
        <w:separator/>
      </w:r>
    </w:p>
  </w:endnote>
  <w:endnote w:type="continuationSeparator" w:id="0">
    <w:p w14:paraId="6271A885" w14:textId="77777777" w:rsidR="00550766" w:rsidRDefault="0055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E68C" w14:textId="77777777" w:rsidR="00550766" w:rsidRDefault="00550766">
      <w:r>
        <w:rPr>
          <w:color w:val="000000"/>
        </w:rPr>
        <w:separator/>
      </w:r>
    </w:p>
  </w:footnote>
  <w:footnote w:type="continuationSeparator" w:id="0">
    <w:p w14:paraId="41318E6C" w14:textId="77777777" w:rsidR="00550766" w:rsidRDefault="0055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B3"/>
    <w:rsid w:val="00085339"/>
    <w:rsid w:val="001B69CB"/>
    <w:rsid w:val="001C347D"/>
    <w:rsid w:val="00236C96"/>
    <w:rsid w:val="002B1036"/>
    <w:rsid w:val="002B48D5"/>
    <w:rsid w:val="00330AFA"/>
    <w:rsid w:val="00370F2E"/>
    <w:rsid w:val="003949B3"/>
    <w:rsid w:val="003C1125"/>
    <w:rsid w:val="004C6FCA"/>
    <w:rsid w:val="004F489B"/>
    <w:rsid w:val="00550766"/>
    <w:rsid w:val="00614818"/>
    <w:rsid w:val="006620D3"/>
    <w:rsid w:val="0070544B"/>
    <w:rsid w:val="00836500"/>
    <w:rsid w:val="008C37DC"/>
    <w:rsid w:val="009A5619"/>
    <w:rsid w:val="009E1B75"/>
    <w:rsid w:val="009E592D"/>
    <w:rsid w:val="00A5486D"/>
    <w:rsid w:val="00B14685"/>
    <w:rsid w:val="00B419F5"/>
    <w:rsid w:val="00BB621F"/>
    <w:rsid w:val="00BE6F84"/>
    <w:rsid w:val="00D071B5"/>
    <w:rsid w:val="00D62480"/>
    <w:rsid w:val="00E313BB"/>
    <w:rsid w:val="00E93D19"/>
    <w:rsid w:val="00FB4DC0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3D7E9"/>
  <w15:docId w15:val="{4EC5DB23-9C2D-4155-AFCC-E2CD76F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61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rsid w:val="009A56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9A5619"/>
    <w:pPr>
      <w:keepNext/>
      <w:keepLines/>
      <w:spacing w:before="40" w:after="160"/>
      <w:outlineLvl w:val="2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A5619"/>
  </w:style>
  <w:style w:type="paragraph" w:customStyle="1" w:styleId="Heading">
    <w:name w:val="Heading"/>
    <w:basedOn w:val="Standard"/>
    <w:next w:val="Textbody"/>
    <w:rsid w:val="009A56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9A5619"/>
    <w:pPr>
      <w:spacing w:after="120"/>
    </w:pPr>
  </w:style>
  <w:style w:type="paragraph" w:customStyle="1" w:styleId="TableContents">
    <w:name w:val="Table Contents"/>
    <w:basedOn w:val="Standard"/>
    <w:rsid w:val="009A5619"/>
    <w:pPr>
      <w:suppressLineNumbers/>
    </w:pPr>
  </w:style>
  <w:style w:type="character" w:customStyle="1" w:styleId="Nadpis2Char">
    <w:name w:val="Nadpis 2 Char"/>
    <w:basedOn w:val="Standardnpsmoodstavce"/>
    <w:rsid w:val="009A5619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character" w:styleId="Siln">
    <w:name w:val="Strong"/>
    <w:basedOn w:val="Standardnpsmoodstavce"/>
    <w:rsid w:val="009A5619"/>
    <w:rPr>
      <w:b/>
      <w:bCs/>
    </w:rPr>
  </w:style>
  <w:style w:type="character" w:customStyle="1" w:styleId="Nadpis3Char">
    <w:name w:val="Nadpis 3 Char"/>
    <w:basedOn w:val="Standardnpsmoodstavce"/>
    <w:rsid w:val="009A5619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12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Bednářová</dc:creator>
  <dc:description/>
  <cp:lastModifiedBy>Zo Zox</cp:lastModifiedBy>
  <cp:revision>20</cp:revision>
  <cp:lastPrinted>2025-06-28T17:14:00Z</cp:lastPrinted>
  <dcterms:created xsi:type="dcterms:W3CDTF">2024-04-01T07:32:00Z</dcterms:created>
  <dcterms:modified xsi:type="dcterms:W3CDTF">2025-06-28T17:17:00Z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661412985cf94d7a283cae98c98e29ad6a96fa7ee48dfe6d4a2e10be8b92a181</vt:lpwstr>
  </property>
</Properties>
</file>